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E387" w14:textId="20E1D0C5" w:rsidR="00912142" w:rsidRDefault="00C05C84" w:rsidP="00C05C84">
      <w:pPr>
        <w:pStyle w:val="Title"/>
      </w:pPr>
      <w:r>
        <w:t xml:space="preserve">Priorities Worksheet: </w:t>
      </w:r>
      <w:proofErr w:type="gramStart"/>
      <w:r>
        <w:t>A,B</w:t>
      </w:r>
      <w:proofErr w:type="gramEnd"/>
      <w:r>
        <w:t>,C,D</w:t>
      </w:r>
    </w:p>
    <w:p w14:paraId="1212C8BF" w14:textId="06AF4677" w:rsidR="00C05C84" w:rsidRDefault="00C05C84" w:rsidP="00C05C84">
      <w:r w:rsidRPr="00C05C84">
        <w:t>Use this worksheet to help you prioritize tasks for the week (or the day).  List assignments, readings, chores, and other responsibilities.  Break down larger projects – such as papers – into smaller tasks and list each one separately.  Circle A, B, C or D in front of each item to help you prioritize, considering due dates, difficulty of task, and length of time needed to complete task.</w:t>
      </w:r>
    </w:p>
    <w:p w14:paraId="0D2EECD2" w14:textId="5C3FE07F" w:rsidR="00C05C84" w:rsidRDefault="00C05C84" w:rsidP="00C05C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1"/>
        <w:gridCol w:w="6456"/>
        <w:gridCol w:w="1523"/>
      </w:tblGrid>
      <w:tr w:rsidR="00C05C84" w14:paraId="71B9D44C" w14:textId="77777777" w:rsidTr="00C05C84">
        <w:tc>
          <w:tcPr>
            <w:tcW w:w="1345" w:type="dxa"/>
          </w:tcPr>
          <w:p w14:paraId="0F321B89" w14:textId="413660B3" w:rsidR="00C05C84" w:rsidRPr="00C05C84" w:rsidRDefault="00C05C84" w:rsidP="00C05C84">
            <w:pPr>
              <w:rPr>
                <w:b/>
                <w:bCs/>
              </w:rPr>
            </w:pPr>
            <w:r w:rsidRPr="00C05C84">
              <w:rPr>
                <w:b/>
                <w:bCs/>
              </w:rPr>
              <w:t>Importance</w:t>
            </w:r>
          </w:p>
        </w:tc>
        <w:tc>
          <w:tcPr>
            <w:tcW w:w="6480" w:type="dxa"/>
          </w:tcPr>
          <w:p w14:paraId="10571B68" w14:textId="47F14A18" w:rsidR="00C05C84" w:rsidRPr="00C05C84" w:rsidRDefault="00C05C84" w:rsidP="00C05C84">
            <w:pPr>
              <w:rPr>
                <w:b/>
                <w:bCs/>
              </w:rPr>
            </w:pPr>
            <w:r w:rsidRPr="00C05C84">
              <w:rPr>
                <w:b/>
                <w:bCs/>
              </w:rPr>
              <w:t>Activity or Task</w:t>
            </w:r>
          </w:p>
        </w:tc>
        <w:tc>
          <w:tcPr>
            <w:tcW w:w="1525" w:type="dxa"/>
          </w:tcPr>
          <w:p w14:paraId="78C326F1" w14:textId="3F85CFCC" w:rsidR="00C05C84" w:rsidRPr="00C05C84" w:rsidRDefault="00C05C84" w:rsidP="00C05C84">
            <w:pPr>
              <w:rPr>
                <w:b/>
                <w:bCs/>
              </w:rPr>
            </w:pPr>
            <w:r w:rsidRPr="00C05C84">
              <w:rPr>
                <w:b/>
                <w:bCs/>
              </w:rPr>
              <w:sym w:font="Symbol" w:char="F0D6"/>
            </w:r>
            <w:r w:rsidRPr="00C05C84">
              <w:rPr>
                <w:b/>
                <w:bCs/>
              </w:rPr>
              <w:t>(Done)</w:t>
            </w:r>
          </w:p>
        </w:tc>
      </w:tr>
      <w:tr w:rsidR="00C05C84" w14:paraId="11D03188" w14:textId="77777777" w:rsidTr="00C05C84">
        <w:tc>
          <w:tcPr>
            <w:tcW w:w="1345" w:type="dxa"/>
          </w:tcPr>
          <w:p w14:paraId="0112656B" w14:textId="5BCA3C78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39C96C73" w14:textId="77777777" w:rsidR="00C05C84" w:rsidRDefault="00C05C84" w:rsidP="00C05C84"/>
        </w:tc>
        <w:tc>
          <w:tcPr>
            <w:tcW w:w="1525" w:type="dxa"/>
          </w:tcPr>
          <w:p w14:paraId="7F52428E" w14:textId="77777777" w:rsidR="00C05C84" w:rsidRDefault="00C05C84" w:rsidP="00C05C84"/>
        </w:tc>
      </w:tr>
      <w:tr w:rsidR="00C05C84" w14:paraId="3414A4F0" w14:textId="77777777" w:rsidTr="00C05C84">
        <w:tc>
          <w:tcPr>
            <w:tcW w:w="1345" w:type="dxa"/>
          </w:tcPr>
          <w:p w14:paraId="13328812" w14:textId="5B4C9224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149ACAA5" w14:textId="77777777" w:rsidR="00C05C84" w:rsidRDefault="00C05C84" w:rsidP="00C05C84"/>
        </w:tc>
        <w:tc>
          <w:tcPr>
            <w:tcW w:w="1525" w:type="dxa"/>
          </w:tcPr>
          <w:p w14:paraId="115CE6F3" w14:textId="77777777" w:rsidR="00C05C84" w:rsidRDefault="00C05C84" w:rsidP="00C05C84"/>
        </w:tc>
      </w:tr>
      <w:tr w:rsidR="00C05C84" w14:paraId="5A7D4C70" w14:textId="77777777" w:rsidTr="00C05C84">
        <w:tc>
          <w:tcPr>
            <w:tcW w:w="1345" w:type="dxa"/>
          </w:tcPr>
          <w:p w14:paraId="1B905B3D" w14:textId="4BB0A840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0C08F134" w14:textId="77777777" w:rsidR="00C05C84" w:rsidRDefault="00C05C84" w:rsidP="00C05C84"/>
        </w:tc>
        <w:tc>
          <w:tcPr>
            <w:tcW w:w="1525" w:type="dxa"/>
          </w:tcPr>
          <w:p w14:paraId="4E1A1AA7" w14:textId="77777777" w:rsidR="00C05C84" w:rsidRDefault="00C05C84" w:rsidP="00C05C84"/>
        </w:tc>
      </w:tr>
      <w:tr w:rsidR="00C05C84" w14:paraId="734C5EA8" w14:textId="77777777" w:rsidTr="00C05C84">
        <w:tc>
          <w:tcPr>
            <w:tcW w:w="1345" w:type="dxa"/>
          </w:tcPr>
          <w:p w14:paraId="45B8594C" w14:textId="76E78DFA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4C46A28F" w14:textId="77777777" w:rsidR="00C05C84" w:rsidRDefault="00C05C84" w:rsidP="00C05C84"/>
        </w:tc>
        <w:tc>
          <w:tcPr>
            <w:tcW w:w="1525" w:type="dxa"/>
          </w:tcPr>
          <w:p w14:paraId="4CD71BA5" w14:textId="77777777" w:rsidR="00C05C84" w:rsidRDefault="00C05C84" w:rsidP="00C05C84"/>
        </w:tc>
      </w:tr>
      <w:tr w:rsidR="00C05C84" w14:paraId="3315057B" w14:textId="77777777" w:rsidTr="00C05C84">
        <w:tc>
          <w:tcPr>
            <w:tcW w:w="1345" w:type="dxa"/>
          </w:tcPr>
          <w:p w14:paraId="14E23883" w14:textId="7872D046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459EBCA7" w14:textId="77777777" w:rsidR="00C05C84" w:rsidRDefault="00C05C84" w:rsidP="00C05C84"/>
        </w:tc>
        <w:tc>
          <w:tcPr>
            <w:tcW w:w="1525" w:type="dxa"/>
          </w:tcPr>
          <w:p w14:paraId="75B81BF2" w14:textId="77777777" w:rsidR="00C05C84" w:rsidRDefault="00C05C84" w:rsidP="00C05C84"/>
        </w:tc>
      </w:tr>
      <w:tr w:rsidR="00C05C84" w14:paraId="1D803F62" w14:textId="77777777" w:rsidTr="00C05C84">
        <w:tc>
          <w:tcPr>
            <w:tcW w:w="1345" w:type="dxa"/>
          </w:tcPr>
          <w:p w14:paraId="4C3CD60C" w14:textId="7322067E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54EC56DC" w14:textId="77777777" w:rsidR="00C05C84" w:rsidRDefault="00C05C84" w:rsidP="00C05C84"/>
        </w:tc>
        <w:tc>
          <w:tcPr>
            <w:tcW w:w="1525" w:type="dxa"/>
          </w:tcPr>
          <w:p w14:paraId="09CD2139" w14:textId="77777777" w:rsidR="00C05C84" w:rsidRDefault="00C05C84" w:rsidP="00C05C84"/>
        </w:tc>
      </w:tr>
      <w:tr w:rsidR="00C05C84" w14:paraId="4648E9A9" w14:textId="77777777" w:rsidTr="00C05C84">
        <w:tc>
          <w:tcPr>
            <w:tcW w:w="1345" w:type="dxa"/>
          </w:tcPr>
          <w:p w14:paraId="57D9E647" w14:textId="2D49730D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5D64087C" w14:textId="77777777" w:rsidR="00C05C84" w:rsidRDefault="00C05C84" w:rsidP="00C05C84"/>
        </w:tc>
        <w:tc>
          <w:tcPr>
            <w:tcW w:w="1525" w:type="dxa"/>
          </w:tcPr>
          <w:p w14:paraId="61A65CF4" w14:textId="77777777" w:rsidR="00C05C84" w:rsidRDefault="00C05C84" w:rsidP="00C05C84"/>
        </w:tc>
      </w:tr>
      <w:tr w:rsidR="00C05C84" w14:paraId="3BCDA681" w14:textId="77777777" w:rsidTr="00C05C84">
        <w:tc>
          <w:tcPr>
            <w:tcW w:w="1345" w:type="dxa"/>
          </w:tcPr>
          <w:p w14:paraId="43730AC3" w14:textId="3631DA6F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2F70ABC4" w14:textId="77777777" w:rsidR="00C05C84" w:rsidRDefault="00C05C84" w:rsidP="00C05C84"/>
        </w:tc>
        <w:tc>
          <w:tcPr>
            <w:tcW w:w="1525" w:type="dxa"/>
          </w:tcPr>
          <w:p w14:paraId="107A3847" w14:textId="77777777" w:rsidR="00C05C84" w:rsidRDefault="00C05C84" w:rsidP="00C05C84"/>
        </w:tc>
      </w:tr>
      <w:tr w:rsidR="00C05C84" w14:paraId="3DD0308C" w14:textId="77777777" w:rsidTr="00C05C84">
        <w:tc>
          <w:tcPr>
            <w:tcW w:w="1345" w:type="dxa"/>
          </w:tcPr>
          <w:p w14:paraId="56A74FD4" w14:textId="5738C811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6BAE63E9" w14:textId="77777777" w:rsidR="00C05C84" w:rsidRDefault="00C05C84" w:rsidP="00C05C84"/>
        </w:tc>
        <w:tc>
          <w:tcPr>
            <w:tcW w:w="1525" w:type="dxa"/>
          </w:tcPr>
          <w:p w14:paraId="1C3BD111" w14:textId="77777777" w:rsidR="00C05C84" w:rsidRDefault="00C05C84" w:rsidP="00C05C84"/>
        </w:tc>
      </w:tr>
      <w:tr w:rsidR="00C05C84" w14:paraId="6DF7B1D8" w14:textId="77777777" w:rsidTr="00C05C84">
        <w:tc>
          <w:tcPr>
            <w:tcW w:w="1345" w:type="dxa"/>
          </w:tcPr>
          <w:p w14:paraId="5B6DF0A2" w14:textId="57D2C374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23B56CCA" w14:textId="77777777" w:rsidR="00C05C84" w:rsidRDefault="00C05C84" w:rsidP="00C05C84"/>
        </w:tc>
        <w:tc>
          <w:tcPr>
            <w:tcW w:w="1525" w:type="dxa"/>
          </w:tcPr>
          <w:p w14:paraId="021B577B" w14:textId="77777777" w:rsidR="00C05C84" w:rsidRDefault="00C05C84" w:rsidP="00C05C84"/>
        </w:tc>
      </w:tr>
      <w:tr w:rsidR="00C05C84" w14:paraId="055DF167" w14:textId="77777777" w:rsidTr="00C05C84">
        <w:tc>
          <w:tcPr>
            <w:tcW w:w="1345" w:type="dxa"/>
          </w:tcPr>
          <w:p w14:paraId="55B0E76A" w14:textId="7CEEFE06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7EAAA026" w14:textId="77777777" w:rsidR="00C05C84" w:rsidRDefault="00C05C84" w:rsidP="00C05C84"/>
        </w:tc>
        <w:tc>
          <w:tcPr>
            <w:tcW w:w="1525" w:type="dxa"/>
          </w:tcPr>
          <w:p w14:paraId="72CEDF6B" w14:textId="77777777" w:rsidR="00C05C84" w:rsidRDefault="00C05C84" w:rsidP="00C05C84"/>
        </w:tc>
      </w:tr>
      <w:tr w:rsidR="00C05C84" w14:paraId="5DB577FE" w14:textId="77777777" w:rsidTr="00C05C84">
        <w:tc>
          <w:tcPr>
            <w:tcW w:w="1345" w:type="dxa"/>
          </w:tcPr>
          <w:p w14:paraId="48B3AE63" w14:textId="0C1B2A78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3035EC66" w14:textId="77777777" w:rsidR="00C05C84" w:rsidRDefault="00C05C84" w:rsidP="00C05C84"/>
        </w:tc>
        <w:tc>
          <w:tcPr>
            <w:tcW w:w="1525" w:type="dxa"/>
          </w:tcPr>
          <w:p w14:paraId="1FBAD621" w14:textId="77777777" w:rsidR="00C05C84" w:rsidRDefault="00C05C84" w:rsidP="00C05C84"/>
        </w:tc>
      </w:tr>
      <w:tr w:rsidR="00C05C84" w14:paraId="7D23FF25" w14:textId="77777777" w:rsidTr="00C05C84">
        <w:tc>
          <w:tcPr>
            <w:tcW w:w="1345" w:type="dxa"/>
          </w:tcPr>
          <w:p w14:paraId="22AA0A9D" w14:textId="6B53B0E1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7065F90E" w14:textId="77777777" w:rsidR="00C05C84" w:rsidRDefault="00C05C84" w:rsidP="00C05C84"/>
        </w:tc>
        <w:tc>
          <w:tcPr>
            <w:tcW w:w="1525" w:type="dxa"/>
          </w:tcPr>
          <w:p w14:paraId="13108DFE" w14:textId="77777777" w:rsidR="00C05C84" w:rsidRDefault="00C05C84" w:rsidP="00C05C84"/>
        </w:tc>
      </w:tr>
      <w:tr w:rsidR="00C05C84" w14:paraId="1F74F304" w14:textId="77777777" w:rsidTr="00C05C84">
        <w:tc>
          <w:tcPr>
            <w:tcW w:w="1345" w:type="dxa"/>
          </w:tcPr>
          <w:p w14:paraId="432AF02B" w14:textId="42FC53B8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614C6AAD" w14:textId="77777777" w:rsidR="00C05C84" w:rsidRDefault="00C05C84" w:rsidP="00C05C84"/>
        </w:tc>
        <w:tc>
          <w:tcPr>
            <w:tcW w:w="1525" w:type="dxa"/>
          </w:tcPr>
          <w:p w14:paraId="4BA54C82" w14:textId="77777777" w:rsidR="00C05C84" w:rsidRDefault="00C05C84" w:rsidP="00C05C84"/>
        </w:tc>
      </w:tr>
      <w:tr w:rsidR="00C05C84" w14:paraId="39550EDC" w14:textId="77777777" w:rsidTr="00C05C84">
        <w:tc>
          <w:tcPr>
            <w:tcW w:w="1345" w:type="dxa"/>
          </w:tcPr>
          <w:p w14:paraId="6298694F" w14:textId="467C1B2B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0C0CE6ED" w14:textId="77777777" w:rsidR="00C05C84" w:rsidRDefault="00C05C84" w:rsidP="00C05C84"/>
        </w:tc>
        <w:tc>
          <w:tcPr>
            <w:tcW w:w="1525" w:type="dxa"/>
          </w:tcPr>
          <w:p w14:paraId="6603C2CD" w14:textId="77777777" w:rsidR="00C05C84" w:rsidRDefault="00C05C84" w:rsidP="00C05C84"/>
        </w:tc>
      </w:tr>
      <w:tr w:rsidR="00C05C84" w14:paraId="731187DC" w14:textId="77777777" w:rsidTr="00C05C84">
        <w:tc>
          <w:tcPr>
            <w:tcW w:w="1345" w:type="dxa"/>
          </w:tcPr>
          <w:p w14:paraId="3217FDE3" w14:textId="6CF03806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5D73C14F" w14:textId="77777777" w:rsidR="00C05C84" w:rsidRDefault="00C05C84" w:rsidP="00C05C84"/>
        </w:tc>
        <w:tc>
          <w:tcPr>
            <w:tcW w:w="1525" w:type="dxa"/>
          </w:tcPr>
          <w:p w14:paraId="3CCBD75B" w14:textId="77777777" w:rsidR="00C05C84" w:rsidRDefault="00C05C84" w:rsidP="00C05C84"/>
        </w:tc>
      </w:tr>
      <w:tr w:rsidR="00C05C84" w14:paraId="627B495C" w14:textId="77777777" w:rsidTr="00C05C84">
        <w:tc>
          <w:tcPr>
            <w:tcW w:w="1345" w:type="dxa"/>
          </w:tcPr>
          <w:p w14:paraId="727D0740" w14:textId="290F29A0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418C1916" w14:textId="77777777" w:rsidR="00C05C84" w:rsidRDefault="00C05C84" w:rsidP="00C05C84"/>
        </w:tc>
        <w:tc>
          <w:tcPr>
            <w:tcW w:w="1525" w:type="dxa"/>
          </w:tcPr>
          <w:p w14:paraId="36AB3E21" w14:textId="77777777" w:rsidR="00C05C84" w:rsidRDefault="00C05C84" w:rsidP="00C05C84"/>
        </w:tc>
      </w:tr>
      <w:tr w:rsidR="00C05C84" w14:paraId="4856AB99" w14:textId="77777777" w:rsidTr="00C05C84">
        <w:tc>
          <w:tcPr>
            <w:tcW w:w="1345" w:type="dxa"/>
          </w:tcPr>
          <w:p w14:paraId="1692DDD8" w14:textId="6F5683D9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1B55747F" w14:textId="77777777" w:rsidR="00C05C84" w:rsidRDefault="00C05C84" w:rsidP="00C05C84"/>
        </w:tc>
        <w:tc>
          <w:tcPr>
            <w:tcW w:w="1525" w:type="dxa"/>
          </w:tcPr>
          <w:p w14:paraId="3862FB7D" w14:textId="77777777" w:rsidR="00C05C84" w:rsidRDefault="00C05C84" w:rsidP="00C05C84"/>
        </w:tc>
      </w:tr>
      <w:tr w:rsidR="00C05C84" w14:paraId="4D0EDD31" w14:textId="77777777" w:rsidTr="00C05C84">
        <w:tc>
          <w:tcPr>
            <w:tcW w:w="1345" w:type="dxa"/>
          </w:tcPr>
          <w:p w14:paraId="25E2A80A" w14:textId="3E72EB0F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03553FAF" w14:textId="77777777" w:rsidR="00C05C84" w:rsidRDefault="00C05C84" w:rsidP="00C05C84"/>
        </w:tc>
        <w:tc>
          <w:tcPr>
            <w:tcW w:w="1525" w:type="dxa"/>
          </w:tcPr>
          <w:p w14:paraId="7878CAF4" w14:textId="77777777" w:rsidR="00C05C84" w:rsidRDefault="00C05C84" w:rsidP="00C05C84"/>
        </w:tc>
      </w:tr>
      <w:tr w:rsidR="00C05C84" w14:paraId="646C5F02" w14:textId="77777777" w:rsidTr="00C05C84">
        <w:tc>
          <w:tcPr>
            <w:tcW w:w="1345" w:type="dxa"/>
          </w:tcPr>
          <w:p w14:paraId="536AFCA9" w14:textId="639E8E0F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4A6BD1E2" w14:textId="77777777" w:rsidR="00C05C84" w:rsidRDefault="00C05C84" w:rsidP="00C05C84"/>
        </w:tc>
        <w:tc>
          <w:tcPr>
            <w:tcW w:w="1525" w:type="dxa"/>
          </w:tcPr>
          <w:p w14:paraId="255FB9EC" w14:textId="77777777" w:rsidR="00C05C84" w:rsidRDefault="00C05C84" w:rsidP="00C05C84"/>
        </w:tc>
      </w:tr>
      <w:tr w:rsidR="00C05C84" w14:paraId="64439B77" w14:textId="77777777" w:rsidTr="00C05C84">
        <w:tc>
          <w:tcPr>
            <w:tcW w:w="1345" w:type="dxa"/>
          </w:tcPr>
          <w:p w14:paraId="64151F07" w14:textId="6938320A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195436A6" w14:textId="77777777" w:rsidR="00C05C84" w:rsidRDefault="00C05C84" w:rsidP="00C05C84"/>
        </w:tc>
        <w:tc>
          <w:tcPr>
            <w:tcW w:w="1525" w:type="dxa"/>
          </w:tcPr>
          <w:p w14:paraId="4EC12F62" w14:textId="77777777" w:rsidR="00C05C84" w:rsidRDefault="00C05C84" w:rsidP="00C05C84"/>
        </w:tc>
      </w:tr>
      <w:tr w:rsidR="00C05C84" w14:paraId="5E20D431" w14:textId="77777777" w:rsidTr="00C05C84">
        <w:tc>
          <w:tcPr>
            <w:tcW w:w="1345" w:type="dxa"/>
          </w:tcPr>
          <w:p w14:paraId="2F735FD6" w14:textId="7B7D0921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78305D45" w14:textId="77777777" w:rsidR="00C05C84" w:rsidRDefault="00C05C84" w:rsidP="00C05C84"/>
        </w:tc>
        <w:tc>
          <w:tcPr>
            <w:tcW w:w="1525" w:type="dxa"/>
          </w:tcPr>
          <w:p w14:paraId="727719AC" w14:textId="77777777" w:rsidR="00C05C84" w:rsidRDefault="00C05C84" w:rsidP="00C05C84"/>
        </w:tc>
      </w:tr>
      <w:tr w:rsidR="00C05C84" w14:paraId="3F4DC125" w14:textId="77777777" w:rsidTr="00C05C84">
        <w:tc>
          <w:tcPr>
            <w:tcW w:w="1345" w:type="dxa"/>
          </w:tcPr>
          <w:p w14:paraId="636B4BAA" w14:textId="174A797C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2642AFF8" w14:textId="77777777" w:rsidR="00C05C84" w:rsidRDefault="00C05C84" w:rsidP="00C05C84"/>
        </w:tc>
        <w:tc>
          <w:tcPr>
            <w:tcW w:w="1525" w:type="dxa"/>
          </w:tcPr>
          <w:p w14:paraId="6765968E" w14:textId="77777777" w:rsidR="00C05C84" w:rsidRDefault="00C05C84" w:rsidP="00C05C84"/>
        </w:tc>
      </w:tr>
      <w:tr w:rsidR="00C05C84" w14:paraId="2F90F126" w14:textId="77777777" w:rsidTr="00C05C84">
        <w:tc>
          <w:tcPr>
            <w:tcW w:w="1345" w:type="dxa"/>
          </w:tcPr>
          <w:p w14:paraId="462434D0" w14:textId="252A38CB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760AEF65" w14:textId="77777777" w:rsidR="00C05C84" w:rsidRDefault="00C05C84" w:rsidP="00C05C84"/>
        </w:tc>
        <w:tc>
          <w:tcPr>
            <w:tcW w:w="1525" w:type="dxa"/>
          </w:tcPr>
          <w:p w14:paraId="1C8EDBBF" w14:textId="77777777" w:rsidR="00C05C84" w:rsidRDefault="00C05C84" w:rsidP="00C05C84"/>
        </w:tc>
      </w:tr>
      <w:tr w:rsidR="00C05C84" w14:paraId="26243AF4" w14:textId="77777777" w:rsidTr="00C05C84">
        <w:tc>
          <w:tcPr>
            <w:tcW w:w="1345" w:type="dxa"/>
          </w:tcPr>
          <w:p w14:paraId="1F0EAB85" w14:textId="069D406B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10D6C67D" w14:textId="77777777" w:rsidR="00C05C84" w:rsidRDefault="00C05C84" w:rsidP="00C05C84"/>
        </w:tc>
        <w:tc>
          <w:tcPr>
            <w:tcW w:w="1525" w:type="dxa"/>
          </w:tcPr>
          <w:p w14:paraId="1A897397" w14:textId="77777777" w:rsidR="00C05C84" w:rsidRDefault="00C05C84" w:rsidP="00C05C84"/>
        </w:tc>
      </w:tr>
      <w:tr w:rsidR="00C05C84" w14:paraId="567F7B90" w14:textId="77777777" w:rsidTr="00C05C84">
        <w:tc>
          <w:tcPr>
            <w:tcW w:w="1345" w:type="dxa"/>
          </w:tcPr>
          <w:p w14:paraId="3233F937" w14:textId="19584404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0EEC84BB" w14:textId="77777777" w:rsidR="00C05C84" w:rsidRDefault="00C05C84" w:rsidP="00C05C84"/>
        </w:tc>
        <w:tc>
          <w:tcPr>
            <w:tcW w:w="1525" w:type="dxa"/>
          </w:tcPr>
          <w:p w14:paraId="22ACB3EE" w14:textId="77777777" w:rsidR="00C05C84" w:rsidRDefault="00C05C84" w:rsidP="00C05C84"/>
        </w:tc>
      </w:tr>
      <w:tr w:rsidR="00C05C84" w14:paraId="7EC11935" w14:textId="77777777" w:rsidTr="00C05C84">
        <w:tc>
          <w:tcPr>
            <w:tcW w:w="1345" w:type="dxa"/>
          </w:tcPr>
          <w:p w14:paraId="6175FED4" w14:textId="34728046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06BDE289" w14:textId="77777777" w:rsidR="00C05C84" w:rsidRDefault="00C05C84" w:rsidP="00C05C84"/>
        </w:tc>
        <w:tc>
          <w:tcPr>
            <w:tcW w:w="1525" w:type="dxa"/>
          </w:tcPr>
          <w:p w14:paraId="3DA85B3D" w14:textId="77777777" w:rsidR="00C05C84" w:rsidRDefault="00C05C84" w:rsidP="00C05C84"/>
        </w:tc>
      </w:tr>
      <w:tr w:rsidR="00C05C84" w14:paraId="0EF91292" w14:textId="77777777" w:rsidTr="00C05C84">
        <w:tc>
          <w:tcPr>
            <w:tcW w:w="1345" w:type="dxa"/>
          </w:tcPr>
          <w:p w14:paraId="6E09E808" w14:textId="1C9529C3" w:rsidR="00C05C84" w:rsidRDefault="00C05C84" w:rsidP="00C05C84">
            <w:proofErr w:type="gramStart"/>
            <w:r>
              <w:t>A  B</w:t>
            </w:r>
            <w:proofErr w:type="gramEnd"/>
            <w:r>
              <w:t xml:space="preserve">  C  D</w:t>
            </w:r>
          </w:p>
        </w:tc>
        <w:tc>
          <w:tcPr>
            <w:tcW w:w="6480" w:type="dxa"/>
          </w:tcPr>
          <w:p w14:paraId="0D175DAA" w14:textId="77777777" w:rsidR="00C05C84" w:rsidRDefault="00C05C84" w:rsidP="00C05C84"/>
        </w:tc>
        <w:tc>
          <w:tcPr>
            <w:tcW w:w="1525" w:type="dxa"/>
          </w:tcPr>
          <w:p w14:paraId="547105D1" w14:textId="77777777" w:rsidR="00C05C84" w:rsidRDefault="00C05C84" w:rsidP="00C05C84"/>
        </w:tc>
      </w:tr>
      <w:tr w:rsidR="00C05C84" w14:paraId="4242B301" w14:textId="77777777" w:rsidTr="00C05C84">
        <w:tc>
          <w:tcPr>
            <w:tcW w:w="1345" w:type="dxa"/>
          </w:tcPr>
          <w:p w14:paraId="70F3F461" w14:textId="5D053C55" w:rsidR="00C05C84" w:rsidRDefault="00C05C84" w:rsidP="00C05C84">
            <w:r>
              <w:t>A  B  C  D</w:t>
            </w:r>
          </w:p>
        </w:tc>
        <w:tc>
          <w:tcPr>
            <w:tcW w:w="6480" w:type="dxa"/>
          </w:tcPr>
          <w:p w14:paraId="59F32413" w14:textId="77777777" w:rsidR="00C05C84" w:rsidRDefault="00C05C84" w:rsidP="00C05C84"/>
        </w:tc>
        <w:tc>
          <w:tcPr>
            <w:tcW w:w="1525" w:type="dxa"/>
          </w:tcPr>
          <w:p w14:paraId="5FBBCA09" w14:textId="77777777" w:rsidR="00C05C84" w:rsidRDefault="00C05C84" w:rsidP="00C05C84"/>
        </w:tc>
      </w:tr>
    </w:tbl>
    <w:p w14:paraId="1994486C" w14:textId="77777777" w:rsidR="00C05C84" w:rsidRPr="00C05C84" w:rsidRDefault="00C05C84" w:rsidP="00C05C84"/>
    <w:sectPr w:rsidR="00C05C84" w:rsidRPr="00C0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84"/>
    <w:rsid w:val="00912142"/>
    <w:rsid w:val="00C0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73A19"/>
  <w15:chartTrackingRefBased/>
  <w15:docId w15:val="{199EBDB2-E453-174D-A4AE-653AF82B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5C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05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652</Characters>
  <Application>Microsoft Office Word</Application>
  <DocSecurity>0</DocSecurity>
  <Lines>217</Lines>
  <Paragraphs>172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Rhode</dc:creator>
  <cp:keywords/>
  <dc:description/>
  <cp:lastModifiedBy>Jason Rhode</cp:lastModifiedBy>
  <cp:revision>1</cp:revision>
  <dcterms:created xsi:type="dcterms:W3CDTF">2022-01-09T14:00:00Z</dcterms:created>
  <dcterms:modified xsi:type="dcterms:W3CDTF">2022-01-09T14:04:00Z</dcterms:modified>
</cp:coreProperties>
</file>